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8FA61" w14:textId="13A8E4AA" w:rsidR="00096B8B" w:rsidRDefault="00ED170D" w:rsidP="00096B8B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8"/>
          <w:szCs w:val="28"/>
          <w:lang w:eastAsia="hu-HU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hu-HU"/>
        </w:rPr>
        <w:t xml:space="preserve">Szerdáig használhatóak a 2023. </w:t>
      </w:r>
      <w:r w:rsidR="00096B8B" w:rsidRPr="00905EC8">
        <w:rPr>
          <w:rFonts w:ascii="Arial" w:eastAsia="Times New Roman" w:hAnsi="Arial" w:cs="Arial"/>
          <w:b/>
          <w:bCs/>
          <w:sz w:val="28"/>
          <w:szCs w:val="28"/>
          <w:lang w:eastAsia="hu-HU"/>
        </w:rPr>
        <w:t>évi parkolóbérletek</w:t>
      </w:r>
    </w:p>
    <w:p w14:paraId="08FDC1CB" w14:textId="06104625" w:rsidR="00177968" w:rsidRPr="00177968" w:rsidRDefault="000C5D5C" w:rsidP="00096B8B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>O</w:t>
      </w:r>
      <w:r w:rsidR="00177968" w:rsidRPr="001779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nline is megvál</w:t>
      </w:r>
      <w:r w:rsidR="008C459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t</w:t>
      </w:r>
      <w:r w:rsidR="00177968" w:rsidRPr="001779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hat</w:t>
      </w:r>
      <w:r w:rsidR="00ED170D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ó </w:t>
      </w:r>
      <w:r w:rsidR="00177968" w:rsidRPr="001779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</w:t>
      </w:r>
      <w:r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2024-es</w:t>
      </w:r>
      <w:r w:rsidR="00177968" w:rsidRPr="00177968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parkolóbérlet</w:t>
      </w:r>
    </w:p>
    <w:p w14:paraId="4F5A897F" w14:textId="77777777" w:rsidR="00177968" w:rsidRPr="000C5D5C" w:rsidRDefault="00177968" w:rsidP="000C5D5C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61658BE0" w14:textId="77777777" w:rsidR="00ED170D" w:rsidRPr="000C5D5C" w:rsidRDefault="00ED170D" w:rsidP="000C5D5C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</w:p>
    <w:p w14:paraId="097414DF" w14:textId="593CFB84" w:rsidR="00ED170D" w:rsidRPr="000C5D5C" w:rsidRDefault="000C5D5C" w:rsidP="000C5D5C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0C5D5C">
        <w:rPr>
          <w:rFonts w:ascii="Arial" w:hAnsi="Arial" w:cs="Arial"/>
          <w:sz w:val="24"/>
          <w:szCs w:val="24"/>
        </w:rPr>
        <w:t xml:space="preserve">A 2023-ra megváltott parkolóbérletek közül </w:t>
      </w:r>
      <w:r w:rsidRPr="000C5D5C">
        <w:rPr>
          <w:rFonts w:ascii="Arial" w:hAnsi="Arial" w:cs="Arial"/>
          <w:b/>
          <w:bCs/>
          <w:sz w:val="24"/>
          <w:szCs w:val="24"/>
        </w:rPr>
        <w:t>2024. január 10-én szerdán jár le az</w:t>
      </w:r>
      <w:r w:rsidRPr="000C5D5C">
        <w:rPr>
          <w:rFonts w:ascii="Arial" w:hAnsi="Arial" w:cs="Arial"/>
          <w:sz w:val="24"/>
          <w:szCs w:val="24"/>
        </w:rPr>
        <w:t xml:space="preserve"> </w:t>
      </w:r>
      <w:r w:rsidRPr="000C5D5C">
        <w:rPr>
          <w:rFonts w:ascii="Arial" w:hAnsi="Arial" w:cs="Arial"/>
          <w:b/>
          <w:bCs/>
          <w:sz w:val="24"/>
          <w:szCs w:val="24"/>
        </w:rPr>
        <w:t>éves parkolóbérlet</w:t>
      </w:r>
      <w:r w:rsidRPr="000C5D5C">
        <w:rPr>
          <w:rFonts w:ascii="Arial" w:hAnsi="Arial" w:cs="Arial"/>
          <w:sz w:val="24"/>
          <w:szCs w:val="24"/>
        </w:rPr>
        <w:t>, ami a város különböző zónáira vonatkozik, így a zöld, sárga, és a kombinált bérletek is eddig az időpontig használhatók.</w:t>
      </w:r>
    </w:p>
    <w:p w14:paraId="24ED0A2B" w14:textId="316962E8" w:rsidR="00E73532" w:rsidRPr="000C5D5C" w:rsidRDefault="00905EC8" w:rsidP="000C5D5C">
      <w:pPr>
        <w:shd w:val="clear" w:color="auto" w:fill="FFFFFF"/>
        <w:jc w:val="both"/>
        <w:rPr>
          <w:rFonts w:ascii="Arial" w:hAnsi="Arial" w:cs="Arial"/>
          <w:b/>
          <w:bCs/>
          <w:sz w:val="24"/>
          <w:szCs w:val="24"/>
        </w:rPr>
      </w:pPr>
      <w:r w:rsidRPr="000C5D5C">
        <w:rPr>
          <w:rFonts w:ascii="Arial" w:hAnsi="Arial" w:cs="Arial"/>
          <w:sz w:val="24"/>
          <w:szCs w:val="24"/>
        </w:rPr>
        <w:t>Újdonság, hogy már nem szükséges személyesen megjelenni a Városgazda ügyfélszolgálat</w:t>
      </w:r>
      <w:r w:rsidR="00CE5C42" w:rsidRPr="000C5D5C">
        <w:rPr>
          <w:rFonts w:ascii="Arial" w:hAnsi="Arial" w:cs="Arial"/>
          <w:sz w:val="24"/>
          <w:szCs w:val="24"/>
        </w:rPr>
        <w:t>á</w:t>
      </w:r>
      <w:r w:rsidRPr="000C5D5C">
        <w:rPr>
          <w:rFonts w:ascii="Arial" w:hAnsi="Arial" w:cs="Arial"/>
          <w:sz w:val="24"/>
          <w:szCs w:val="24"/>
        </w:rPr>
        <w:t>n a parkolóbérletek megvásárlásához, mert</w:t>
      </w:r>
      <w:r w:rsidR="000C5D5C" w:rsidRPr="000C5D5C">
        <w:rPr>
          <w:rFonts w:ascii="Arial" w:hAnsi="Arial" w:cs="Arial"/>
          <w:sz w:val="24"/>
          <w:szCs w:val="24"/>
        </w:rPr>
        <w:t xml:space="preserve"> </w:t>
      </w:r>
      <w:r w:rsidRPr="000C5D5C">
        <w:rPr>
          <w:rFonts w:ascii="Arial" w:hAnsi="Arial" w:cs="Arial"/>
          <w:b/>
          <w:bCs/>
          <w:sz w:val="24"/>
          <w:szCs w:val="24"/>
        </w:rPr>
        <w:t>online felületen</w:t>
      </w:r>
      <w:r w:rsidR="00CE5C42" w:rsidRPr="000C5D5C">
        <w:rPr>
          <w:rFonts w:ascii="Arial" w:hAnsi="Arial" w:cs="Arial"/>
          <w:b/>
          <w:bCs/>
          <w:sz w:val="24"/>
          <w:szCs w:val="24"/>
        </w:rPr>
        <w:t xml:space="preserve">, </w:t>
      </w:r>
      <w:r w:rsidR="000C5D5C" w:rsidRPr="000C5D5C">
        <w:rPr>
          <w:rFonts w:ascii="Arial" w:hAnsi="Arial" w:cs="Arial"/>
          <w:b/>
          <w:bCs/>
          <w:sz w:val="24"/>
          <w:szCs w:val="24"/>
        </w:rPr>
        <w:t xml:space="preserve">egy </w:t>
      </w:r>
      <w:r w:rsidR="00337942" w:rsidRPr="000C5D5C">
        <w:rPr>
          <w:rFonts w:ascii="Arial" w:hAnsi="Arial" w:cs="Arial"/>
          <w:b/>
          <w:bCs/>
          <w:sz w:val="24"/>
          <w:szCs w:val="24"/>
        </w:rPr>
        <w:t xml:space="preserve">előzetes </w:t>
      </w:r>
      <w:r w:rsidR="00CE5C42" w:rsidRPr="000C5D5C">
        <w:rPr>
          <w:rFonts w:ascii="Arial" w:hAnsi="Arial" w:cs="Arial"/>
          <w:b/>
          <w:bCs/>
          <w:sz w:val="24"/>
          <w:szCs w:val="24"/>
        </w:rPr>
        <w:t>regisztrációt követően</w:t>
      </w:r>
      <w:r w:rsidR="005F1DCD" w:rsidRPr="000C5D5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0C5D5C">
        <w:rPr>
          <w:rFonts w:ascii="Arial" w:hAnsi="Arial" w:cs="Arial"/>
          <w:b/>
          <w:bCs/>
          <w:sz w:val="24"/>
          <w:szCs w:val="24"/>
        </w:rPr>
        <w:t xml:space="preserve"> gyorsabban és könnyebben</w:t>
      </w:r>
      <w:r w:rsidR="005F1DCD" w:rsidRPr="000C5D5C">
        <w:rPr>
          <w:rFonts w:ascii="Arial" w:hAnsi="Arial" w:cs="Arial"/>
          <w:b/>
          <w:bCs/>
          <w:sz w:val="24"/>
          <w:szCs w:val="24"/>
        </w:rPr>
        <w:t xml:space="preserve"> -</w:t>
      </w:r>
      <w:r w:rsidRPr="000C5D5C">
        <w:rPr>
          <w:rFonts w:ascii="Arial" w:hAnsi="Arial" w:cs="Arial"/>
          <w:b/>
          <w:bCs/>
          <w:sz w:val="24"/>
          <w:szCs w:val="24"/>
        </w:rPr>
        <w:t xml:space="preserve"> is megválthatók a varosgazda.hu webolda</w:t>
      </w:r>
      <w:r w:rsidR="00241DD3" w:rsidRPr="000C5D5C">
        <w:rPr>
          <w:rFonts w:ascii="Arial" w:hAnsi="Arial" w:cs="Arial"/>
          <w:b/>
          <w:bCs/>
          <w:sz w:val="24"/>
          <w:szCs w:val="24"/>
        </w:rPr>
        <w:t>l</w:t>
      </w:r>
      <w:r w:rsidR="00284758">
        <w:rPr>
          <w:rFonts w:ascii="Arial" w:hAnsi="Arial" w:cs="Arial"/>
          <w:b/>
          <w:bCs/>
          <w:sz w:val="24"/>
          <w:szCs w:val="24"/>
        </w:rPr>
        <w:t>á</w:t>
      </w:r>
      <w:r w:rsidR="00177968" w:rsidRPr="000C5D5C">
        <w:rPr>
          <w:rFonts w:ascii="Arial" w:hAnsi="Arial" w:cs="Arial"/>
          <w:b/>
          <w:bCs/>
          <w:sz w:val="24"/>
          <w:szCs w:val="24"/>
        </w:rPr>
        <w:t>n</w:t>
      </w:r>
      <w:r w:rsidR="00241DD3" w:rsidRPr="000C5D5C">
        <w:rPr>
          <w:rFonts w:ascii="Arial" w:hAnsi="Arial" w:cs="Arial"/>
          <w:b/>
          <w:bCs/>
          <w:sz w:val="24"/>
          <w:szCs w:val="24"/>
        </w:rPr>
        <w:t>.</w:t>
      </w:r>
      <w:r w:rsidRPr="000C5D5C">
        <w:rPr>
          <w:rFonts w:ascii="Arial" w:hAnsi="Arial" w:cs="Arial"/>
          <w:b/>
          <w:bCs/>
          <w:sz w:val="24"/>
          <w:szCs w:val="24"/>
        </w:rPr>
        <w:t xml:space="preserve"> </w:t>
      </w:r>
      <w:r w:rsidR="00096B8B" w:rsidRPr="000C5D5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B0390F9" w14:textId="778EC21B" w:rsidR="000C5D5C" w:rsidRPr="000C5D5C" w:rsidRDefault="000C5D5C" w:rsidP="000C5D5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  <w:r w:rsidRPr="000C5D5C">
        <w:rPr>
          <w:rFonts w:ascii="Arial" w:hAnsi="Arial" w:cs="Arial"/>
          <w:sz w:val="24"/>
          <w:szCs w:val="24"/>
        </w:rPr>
        <w:t xml:space="preserve">Természetesen </w:t>
      </w:r>
      <w:r w:rsidR="00177968" w:rsidRPr="000C5D5C">
        <w:rPr>
          <w:rFonts w:ascii="Arial" w:hAnsi="Arial" w:cs="Arial"/>
          <w:sz w:val="24"/>
          <w:szCs w:val="24"/>
        </w:rPr>
        <w:t>továbbra is</w:t>
      </w:r>
      <w:r w:rsidRPr="000C5D5C">
        <w:rPr>
          <w:rFonts w:ascii="Arial" w:hAnsi="Arial" w:cs="Arial"/>
          <w:sz w:val="24"/>
          <w:szCs w:val="24"/>
        </w:rPr>
        <w:t xml:space="preserve"> beszerezhető</w:t>
      </w:r>
      <w:r w:rsidR="00177968" w:rsidRPr="000C5D5C">
        <w:rPr>
          <w:rFonts w:ascii="Arial" w:hAnsi="Arial" w:cs="Arial"/>
          <w:sz w:val="24"/>
          <w:szCs w:val="24"/>
        </w:rPr>
        <w:t xml:space="preserve"> személyesen</w:t>
      </w:r>
      <w:r w:rsidRPr="000C5D5C">
        <w:rPr>
          <w:rFonts w:ascii="Arial" w:hAnsi="Arial" w:cs="Arial"/>
          <w:sz w:val="24"/>
          <w:szCs w:val="24"/>
        </w:rPr>
        <w:t xml:space="preserve"> </w:t>
      </w:r>
      <w:r w:rsidR="00177968" w:rsidRPr="000C5D5C">
        <w:rPr>
          <w:rFonts w:ascii="Arial" w:hAnsi="Arial" w:cs="Arial"/>
          <w:sz w:val="24"/>
          <w:szCs w:val="24"/>
        </w:rPr>
        <w:t xml:space="preserve">a parkolóbérlet </w:t>
      </w:r>
      <w:r w:rsidR="00096B8B" w:rsidRPr="000C5D5C">
        <w:rPr>
          <w:rFonts w:ascii="Arial" w:hAnsi="Arial" w:cs="Arial"/>
          <w:sz w:val="24"/>
          <w:szCs w:val="24"/>
        </w:rPr>
        <w:t>a Miskolci Városgazda Nonprofit Kft. parkolási ügyfélszolgálatán (Széchenyi I. utca 20., a Miskolci Nemzeti Színházzal szemben</w:t>
      </w:r>
      <w:r w:rsidR="001A1891" w:rsidRPr="000C5D5C">
        <w:rPr>
          <w:rFonts w:ascii="Arial" w:hAnsi="Arial" w:cs="Arial"/>
          <w:sz w:val="24"/>
          <w:szCs w:val="24"/>
        </w:rPr>
        <w:t>).</w:t>
      </w:r>
      <w:r w:rsidR="001A1891" w:rsidRPr="000C5D5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Parkolási</w:t>
      </w:r>
      <w:r w:rsidRPr="000C5D5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</w:t>
      </w:r>
      <w:r w:rsidR="001A1891" w:rsidRPr="000C5D5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>ügyfélszolgálat: hétfő</w:t>
      </w:r>
      <w:r w:rsidRPr="000C5D5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, kedd, csütörtök 8:00 - 16:00, </w:t>
      </w:r>
      <w:r w:rsidRPr="000C5D5C">
        <w:rPr>
          <w:rFonts w:ascii="Arial" w:eastAsia="Times New Roman" w:hAnsi="Arial" w:cs="Arial"/>
          <w:b/>
          <w:bCs/>
          <w:color w:val="000000"/>
          <w:sz w:val="24"/>
          <w:szCs w:val="24"/>
          <w:lang w:eastAsia="hu-HU"/>
        </w:rPr>
        <w:t>szerda 8:00 - 18:00</w:t>
      </w:r>
      <w:r w:rsidRPr="000C5D5C"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 óra</w:t>
      </w:r>
    </w:p>
    <w:p w14:paraId="1E8DF926" w14:textId="77777777" w:rsidR="000C5D5C" w:rsidRPr="000C5D5C" w:rsidRDefault="000C5D5C" w:rsidP="000C5D5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</w:p>
    <w:p w14:paraId="62AD84EB" w14:textId="22DD4ADE" w:rsidR="00CE5C42" w:rsidRPr="000C5D5C" w:rsidRDefault="00CE5C42" w:rsidP="000C5D5C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eastAsia="hu-HU"/>
        </w:rPr>
      </w:pPr>
      <w:r w:rsidRPr="000C5D5C">
        <w:rPr>
          <w:rFonts w:ascii="Arial" w:hAnsi="Arial" w:cs="Arial"/>
          <w:b/>
          <w:bCs/>
          <w:sz w:val="24"/>
          <w:szCs w:val="24"/>
        </w:rPr>
        <w:t>2024. január 20-ig marad érvényben a</w:t>
      </w:r>
      <w:r w:rsidRPr="000C5D5C">
        <w:rPr>
          <w:rFonts w:ascii="Arial" w:hAnsi="Arial" w:cs="Arial"/>
          <w:sz w:val="24"/>
          <w:szCs w:val="24"/>
        </w:rPr>
        <w:t xml:space="preserve"> </w:t>
      </w:r>
      <w:r w:rsidRPr="000C5D5C">
        <w:rPr>
          <w:rFonts w:ascii="Arial" w:hAnsi="Arial" w:cs="Arial"/>
          <w:b/>
          <w:bCs/>
          <w:sz w:val="24"/>
          <w:szCs w:val="24"/>
        </w:rPr>
        <w:t>kedvezményes lakossági bérlet</w:t>
      </w:r>
      <w:r w:rsidRPr="000C5D5C">
        <w:rPr>
          <w:rFonts w:ascii="Arial" w:hAnsi="Arial" w:cs="Arial"/>
          <w:sz w:val="24"/>
          <w:szCs w:val="24"/>
        </w:rPr>
        <w:t>, amely lakcímhez váltható, illetve az intézményi bérlet, amely a bölcsődékhez, óvodákhoz, általános- vagy középiskolákhoz legközelebb eső parkolókban használható.</w:t>
      </w:r>
    </w:p>
    <w:p w14:paraId="458A50BA" w14:textId="77777777" w:rsidR="00096B8B" w:rsidRDefault="00096B8B" w:rsidP="00096B8B">
      <w:pPr>
        <w:shd w:val="clear" w:color="auto" w:fill="FFFFFF"/>
        <w:spacing w:after="0"/>
        <w:rPr>
          <w:rFonts w:ascii="Arial" w:eastAsia="Times New Roman" w:hAnsi="Arial" w:cs="Arial"/>
          <w:sz w:val="20"/>
          <w:szCs w:val="20"/>
          <w:u w:val="single"/>
          <w:lang w:eastAsia="hu-HU"/>
        </w:rPr>
      </w:pPr>
    </w:p>
    <w:p w14:paraId="1D1B8F14" w14:textId="77777777" w:rsidR="00096B8B" w:rsidRDefault="00096B8B" w:rsidP="00096B8B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0"/>
          <w:szCs w:val="20"/>
          <w:lang w:eastAsia="hu-HU"/>
        </w:rPr>
      </w:pPr>
    </w:p>
    <w:p w14:paraId="454CB7A6" w14:textId="77777777" w:rsidR="00447020" w:rsidRDefault="00447020"/>
    <w:sectPr w:rsidR="00447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B8B"/>
    <w:rsid w:val="00096B8B"/>
    <w:rsid w:val="000C5D5C"/>
    <w:rsid w:val="00126B7B"/>
    <w:rsid w:val="00177968"/>
    <w:rsid w:val="001A1891"/>
    <w:rsid w:val="00204788"/>
    <w:rsid w:val="00241DD3"/>
    <w:rsid w:val="00284758"/>
    <w:rsid w:val="002E114D"/>
    <w:rsid w:val="00337942"/>
    <w:rsid w:val="00447020"/>
    <w:rsid w:val="00537519"/>
    <w:rsid w:val="005F1DCD"/>
    <w:rsid w:val="008C4592"/>
    <w:rsid w:val="00905EC8"/>
    <w:rsid w:val="00C122C9"/>
    <w:rsid w:val="00CE5C42"/>
    <w:rsid w:val="00E6053E"/>
    <w:rsid w:val="00E73532"/>
    <w:rsid w:val="00ED170D"/>
    <w:rsid w:val="00EE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3C42"/>
  <w15:chartTrackingRefBased/>
  <w15:docId w15:val="{7391E155-D2BC-4304-98B2-29AE2ED1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5C4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Veres László</dc:creator>
  <cp:keywords/>
  <dc:description/>
  <cp:lastModifiedBy>Veres László</cp:lastModifiedBy>
  <cp:revision>5</cp:revision>
  <dcterms:created xsi:type="dcterms:W3CDTF">2024-01-09T10:35:00Z</dcterms:created>
  <dcterms:modified xsi:type="dcterms:W3CDTF">2024-01-09T11:47:00Z</dcterms:modified>
</cp:coreProperties>
</file>